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673" w:rsidRDefault="0048781A" w:rsidP="0048781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Аналитическая справка о вовлечении педагогов в экспертную деятельность</w:t>
      </w:r>
    </w:p>
    <w:p w:rsidR="0048781A" w:rsidRDefault="0048781A" w:rsidP="0048781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2021-2022 учебном году</w:t>
      </w:r>
    </w:p>
    <w:p w:rsidR="00FB612C" w:rsidRDefault="00FB612C" w:rsidP="0048781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Выписка из протокола заседания методического совета от 20.06.2022)</w:t>
      </w:r>
    </w:p>
    <w:p w:rsidR="00FB612C" w:rsidRDefault="00FB612C" w:rsidP="0048781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8781A" w:rsidRDefault="0048781A" w:rsidP="0048781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781A" w:rsidRDefault="0048781A" w:rsidP="0048781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приказами отдела образования администрации Белинского района в течение всего учебного года педагогические работники вовлекались в экспертную деятельность:</w:t>
      </w:r>
    </w:p>
    <w:p w:rsidR="0048781A" w:rsidRDefault="0048781A" w:rsidP="004878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муниципальный этап Всероссийской олимпиады школьников-82 чел.;</w:t>
      </w:r>
    </w:p>
    <w:p w:rsidR="0048781A" w:rsidRDefault="0048781A" w:rsidP="004878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муниципальный этап Всероссийского конкурса сочинений-5 чел.;</w:t>
      </w:r>
    </w:p>
    <w:p w:rsidR="0048781A" w:rsidRDefault="0048781A" w:rsidP="004878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-муниципальный этап научно – практической конференции         школьников « Старт в науку»-10 чел;</w:t>
      </w:r>
    </w:p>
    <w:p w:rsidR="0048781A" w:rsidRDefault="0048781A" w:rsidP="004878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муниципальный этап конкурса рефератов среди учащихся 11 класса по местному самоуправлению- 5 чел.;</w:t>
      </w:r>
    </w:p>
    <w:p w:rsidR="0048781A" w:rsidRDefault="0048781A" w:rsidP="004878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муниципальный этап олимпиады среди обучающихся начальных классов – 5 чел.;</w:t>
      </w:r>
    </w:p>
    <w:p w:rsidR="0048781A" w:rsidRDefault="0048781A" w:rsidP="004878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муниципальный этап Всероссийского конкурса « Учитель года»-5 чел.</w:t>
      </w:r>
    </w:p>
    <w:p w:rsidR="0048781A" w:rsidRDefault="0048781A" w:rsidP="004878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B61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муниципальный этап Всероссийского конкурса « Лучший воспитатель образовательной организации» - 4 чел.;</w:t>
      </w:r>
    </w:p>
    <w:p w:rsidR="00FB612C" w:rsidRDefault="00FB612C" w:rsidP="004878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Спортивные мероприятия -10 чел.;</w:t>
      </w:r>
    </w:p>
    <w:p w:rsidR="00FB612C" w:rsidRDefault="00FB612C" w:rsidP="004878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Творческие конкурсы – 8 чел.</w:t>
      </w:r>
    </w:p>
    <w:p w:rsidR="00FB612C" w:rsidRDefault="00FB612C" w:rsidP="004878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Заместитель директора по учебной работе МОУ СОШ №1 г. Белинского Абапольникова Г,М. входит в состав членов областной тьюторской группы по проверке рабочих программ воспитания.</w:t>
      </w:r>
    </w:p>
    <w:p w:rsidR="00FB612C" w:rsidRDefault="00FB612C" w:rsidP="004878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B612C" w:rsidRDefault="00FB612C" w:rsidP="004878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B612C">
        <w:rPr>
          <w:rFonts w:ascii="Times New Roman" w:hAnsi="Times New Roman" w:cs="Times New Roman"/>
          <w:b/>
          <w:sz w:val="28"/>
          <w:szCs w:val="28"/>
        </w:rPr>
        <w:t>Вывод</w:t>
      </w:r>
      <w:r>
        <w:rPr>
          <w:rFonts w:ascii="Times New Roman" w:hAnsi="Times New Roman" w:cs="Times New Roman"/>
          <w:sz w:val="28"/>
          <w:szCs w:val="28"/>
        </w:rPr>
        <w:t>: Всего в экспертной деятельности на муниципальном и региональном уровнях принимали участие -135 педагогов.</w:t>
      </w:r>
    </w:p>
    <w:p w:rsidR="00FB612C" w:rsidRDefault="00FB612C" w:rsidP="004878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B612C">
        <w:rPr>
          <w:rFonts w:ascii="Times New Roman" w:hAnsi="Times New Roman" w:cs="Times New Roman"/>
          <w:b/>
          <w:sz w:val="28"/>
          <w:szCs w:val="28"/>
        </w:rPr>
        <w:t>Предложения</w:t>
      </w:r>
      <w:r>
        <w:rPr>
          <w:rFonts w:ascii="Times New Roman" w:hAnsi="Times New Roman" w:cs="Times New Roman"/>
          <w:sz w:val="28"/>
          <w:szCs w:val="28"/>
        </w:rPr>
        <w:t>: в новом учебном году продолжить работу по вовлечению творчески работающих учителей, воспитателей в экспертную деятельность.</w:t>
      </w:r>
    </w:p>
    <w:p w:rsidR="00FB612C" w:rsidRDefault="00FB612C" w:rsidP="004878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 руководителям образовательных организаций поощрять педагогов за участие в экспертной деятельности.</w:t>
      </w:r>
    </w:p>
    <w:p w:rsidR="00FB612C" w:rsidRDefault="00FB612C" w:rsidP="004878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8781A" w:rsidRPr="0048781A" w:rsidRDefault="00FB612C" w:rsidP="004878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Методист                           Е.В. Глухова</w:t>
      </w:r>
    </w:p>
    <w:sectPr w:rsidR="0048781A" w:rsidRPr="00487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81A"/>
    <w:rsid w:val="00270F24"/>
    <w:rsid w:val="0048781A"/>
    <w:rsid w:val="007D5673"/>
    <w:rsid w:val="00D025F7"/>
    <w:rsid w:val="00FB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781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78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</dc:creator>
  <cp:lastModifiedBy>МОУ ООШ с.Камынина</cp:lastModifiedBy>
  <cp:revision>2</cp:revision>
  <dcterms:created xsi:type="dcterms:W3CDTF">2022-12-27T13:41:00Z</dcterms:created>
  <dcterms:modified xsi:type="dcterms:W3CDTF">2022-12-27T13:41:00Z</dcterms:modified>
</cp:coreProperties>
</file>