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63" w:rsidRDefault="00700F63" w:rsidP="0090733D">
      <w:pPr>
        <w:jc w:val="both"/>
      </w:pPr>
      <w:bookmarkStart w:id="0" w:name="_GoBack"/>
      <w:bookmarkEnd w:id="0"/>
    </w:p>
    <w:p w:rsidR="00700F63" w:rsidRDefault="00700F63" w:rsidP="00700F63">
      <w:pPr>
        <w:pStyle w:val="a4"/>
        <w:jc w:val="both"/>
      </w:pPr>
    </w:p>
    <w:tbl>
      <w:tblPr>
        <w:tblpPr w:leftFromText="180" w:rightFromText="180" w:bottomFromText="200" w:vertAnchor="text" w:horzAnchor="page" w:tblpX="1675" w:tblpY="2"/>
        <w:tblW w:w="0" w:type="auto"/>
        <w:tblLook w:val="04A0" w:firstRow="1" w:lastRow="0" w:firstColumn="1" w:lastColumn="0" w:noHBand="0" w:noVBand="1"/>
      </w:tblPr>
      <w:tblGrid>
        <w:gridCol w:w="548"/>
        <w:gridCol w:w="1440"/>
        <w:gridCol w:w="236"/>
        <w:gridCol w:w="124"/>
        <w:gridCol w:w="236"/>
        <w:gridCol w:w="1570"/>
      </w:tblGrid>
      <w:tr w:rsidR="00700F63" w:rsidTr="00700F63">
        <w:trPr>
          <w:trHeight w:val="1588"/>
        </w:trPr>
        <w:tc>
          <w:tcPr>
            <w:tcW w:w="415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F63" w:rsidRDefault="00700F6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33450"/>
                  <wp:effectExtent l="0" t="0" r="0" b="0"/>
                  <wp:docPr id="1" name="Рисунок 1" descr="Герб цвет без в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без в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12" r="12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63" w:rsidTr="00700F63">
        <w:trPr>
          <w:trHeight w:val="2366"/>
        </w:trPr>
        <w:tc>
          <w:tcPr>
            <w:tcW w:w="415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F63" w:rsidRDefault="00700F63">
            <w:pPr>
              <w:pStyle w:val="3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ОТДЕЛ ОБРАЗОВАНИЯ</w:t>
            </w:r>
          </w:p>
          <w:p w:rsidR="00700F63" w:rsidRDefault="00700F63">
            <w:pPr>
              <w:pStyle w:val="3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8"/>
                <w:lang w:eastAsia="en-US"/>
              </w:rPr>
              <w:t>АДМИНИСТРАЦИИ БЕЛИНСКОГО РАЙОНА Пензенской области</w:t>
            </w:r>
          </w:p>
          <w:p w:rsidR="00700F63" w:rsidRDefault="00700F63">
            <w:pPr>
              <w:spacing w:line="276" w:lineRule="auto"/>
              <w:jc w:val="center"/>
              <w:rPr>
                <w:sz w:val="2"/>
                <w:lang w:eastAsia="en-US"/>
              </w:rPr>
            </w:pPr>
          </w:p>
          <w:p w:rsidR="00700F63" w:rsidRDefault="00700F63">
            <w:pPr>
              <w:spacing w:line="276" w:lineRule="auto"/>
              <w:jc w:val="center"/>
              <w:rPr>
                <w:sz w:val="6"/>
                <w:lang w:eastAsia="en-US"/>
              </w:rPr>
            </w:pPr>
          </w:p>
          <w:p w:rsidR="00700F63" w:rsidRDefault="00700F6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Комсомольская площадь, 19 , г.Белинский, Пензенская область,  442250,</w:t>
            </w:r>
          </w:p>
          <w:p w:rsidR="00700F63" w:rsidRDefault="00700F6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тел. (884153) 2-13-60, факс (884153) 2-13-60</w:t>
            </w:r>
          </w:p>
          <w:p w:rsidR="00700F63" w:rsidRDefault="00700F6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E</w:t>
            </w:r>
            <w:r>
              <w:rPr>
                <w:sz w:val="20"/>
                <w:lang w:eastAsia="en-US"/>
              </w:rPr>
              <w:t>-</w:t>
            </w:r>
            <w:r>
              <w:rPr>
                <w:sz w:val="20"/>
                <w:lang w:val="en-US" w:eastAsia="en-US"/>
              </w:rPr>
              <w:t>mail</w:t>
            </w:r>
            <w:r>
              <w:rPr>
                <w:sz w:val="20"/>
                <w:lang w:eastAsia="en-US"/>
              </w:rPr>
              <w:t xml:space="preserve">: </w:t>
            </w:r>
            <w:r>
              <w:rPr>
                <w:sz w:val="20"/>
                <w:lang w:val="en-US" w:eastAsia="en-US"/>
              </w:rPr>
              <w:t>belinsk_oo@edu-penza.ru</w:t>
            </w:r>
          </w:p>
          <w:p w:rsidR="00700F63" w:rsidRDefault="00700F63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</w:tr>
      <w:tr w:rsidR="00700F63" w:rsidTr="00700F63">
        <w:trPr>
          <w:trHeight w:hRule="exact" w:val="340"/>
        </w:trPr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F63" w:rsidRDefault="0090733D" w:rsidP="00700F63">
            <w:pPr>
              <w:pStyle w:val="1"/>
              <w:spacing w:line="228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24</w:t>
            </w:r>
            <w:r w:rsidR="00700F63">
              <w:rPr>
                <w:b w:val="0"/>
                <w:bCs w:val="0"/>
                <w:sz w:val="24"/>
                <w:lang w:eastAsia="en-US"/>
              </w:rPr>
              <w:t>.01.2023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F63" w:rsidRDefault="00700F63">
            <w:pPr>
              <w:pStyle w:val="1"/>
              <w:spacing w:line="228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№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0F63" w:rsidRDefault="0090733D">
            <w:pPr>
              <w:pStyle w:val="1"/>
              <w:spacing w:line="228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15</w:t>
            </w:r>
          </w:p>
        </w:tc>
      </w:tr>
      <w:tr w:rsidR="00700F63" w:rsidTr="00700F63">
        <w:trPr>
          <w:trHeight w:hRule="exact" w:val="340"/>
        </w:trPr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F63" w:rsidRDefault="00700F63">
            <w:pPr>
              <w:pStyle w:val="1"/>
              <w:spacing w:line="228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на №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0F63" w:rsidRDefault="0090733D">
            <w:pPr>
              <w:spacing w:line="276" w:lineRule="auto"/>
              <w:rPr>
                <w:rFonts w:asciiTheme="minorHAnsi" w:eastAsiaTheme="minorHAnsi" w:hAnsiTheme="minorHAnsi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Cs w:val="0"/>
                <w:sz w:val="22"/>
                <w:szCs w:val="22"/>
                <w:lang w:eastAsia="en-US"/>
              </w:rPr>
              <w:t>16/188/01-15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F63" w:rsidRDefault="00700F63">
            <w:pPr>
              <w:pStyle w:val="1"/>
              <w:spacing w:line="228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от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0F63" w:rsidRDefault="0090733D">
            <w:pPr>
              <w:spacing w:line="276" w:lineRule="auto"/>
              <w:rPr>
                <w:rFonts w:asciiTheme="minorHAnsi" w:eastAsiaTheme="minorHAnsi" w:hAnsiTheme="minorHAnsi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Cs w:val="0"/>
                <w:sz w:val="22"/>
                <w:szCs w:val="22"/>
                <w:lang w:eastAsia="en-US"/>
              </w:rPr>
              <w:t>17.01.2023</w:t>
            </w:r>
          </w:p>
        </w:tc>
      </w:tr>
    </w:tbl>
    <w:p w:rsidR="00700F63" w:rsidRDefault="00700F63" w:rsidP="00700F63"/>
    <w:p w:rsidR="00700F63" w:rsidRDefault="00700F63" w:rsidP="00700F63">
      <w:pPr>
        <w:jc w:val="center"/>
        <w:rPr>
          <w:szCs w:val="28"/>
        </w:rPr>
      </w:pPr>
    </w:p>
    <w:p w:rsidR="0090733D" w:rsidRDefault="0090733D" w:rsidP="00700F63">
      <w:pPr>
        <w:jc w:val="center"/>
        <w:rPr>
          <w:szCs w:val="28"/>
        </w:rPr>
      </w:pPr>
      <w:r>
        <w:rPr>
          <w:szCs w:val="28"/>
        </w:rPr>
        <w:t xml:space="preserve">Министерство образования </w:t>
      </w:r>
    </w:p>
    <w:p w:rsidR="00700F63" w:rsidRDefault="0090733D" w:rsidP="00700F63">
      <w:pPr>
        <w:jc w:val="center"/>
        <w:rPr>
          <w:szCs w:val="28"/>
        </w:rPr>
      </w:pPr>
      <w:r>
        <w:rPr>
          <w:szCs w:val="28"/>
        </w:rPr>
        <w:t>Пензенской области</w:t>
      </w: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  <w:r>
        <w:rPr>
          <w:szCs w:val="28"/>
        </w:rPr>
        <w:t xml:space="preserve">Заместителю </w:t>
      </w:r>
    </w:p>
    <w:p w:rsidR="00700F63" w:rsidRDefault="00700F63" w:rsidP="00700F63">
      <w:pPr>
        <w:jc w:val="center"/>
        <w:rPr>
          <w:szCs w:val="28"/>
        </w:rPr>
      </w:pPr>
      <w:r>
        <w:rPr>
          <w:szCs w:val="28"/>
        </w:rPr>
        <w:t>Министра образования</w:t>
      </w:r>
    </w:p>
    <w:p w:rsidR="00700F63" w:rsidRDefault="0090733D" w:rsidP="00700F63">
      <w:pPr>
        <w:jc w:val="center"/>
        <w:rPr>
          <w:szCs w:val="28"/>
        </w:rPr>
      </w:pPr>
      <w:r>
        <w:rPr>
          <w:szCs w:val="28"/>
        </w:rPr>
        <w:t>О.В.Милаевой</w:t>
      </w: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center"/>
        <w:rPr>
          <w:szCs w:val="28"/>
        </w:rPr>
      </w:pPr>
    </w:p>
    <w:p w:rsidR="00700F63" w:rsidRDefault="00700F63" w:rsidP="00700F63">
      <w:pPr>
        <w:jc w:val="both"/>
        <w:rPr>
          <w:szCs w:val="28"/>
        </w:rPr>
      </w:pPr>
      <w:r>
        <w:rPr>
          <w:szCs w:val="28"/>
        </w:rPr>
        <w:tab/>
      </w:r>
    </w:p>
    <w:p w:rsidR="00700F63" w:rsidRDefault="00700F63" w:rsidP="00700F63">
      <w:pPr>
        <w:ind w:firstLine="709"/>
        <w:jc w:val="both"/>
      </w:pPr>
    </w:p>
    <w:p w:rsidR="00700F63" w:rsidRDefault="00700F63" w:rsidP="00700F63">
      <w:pPr>
        <w:jc w:val="both"/>
      </w:pPr>
    </w:p>
    <w:p w:rsidR="00700F63" w:rsidRDefault="00700F63" w:rsidP="00700F63">
      <w:pPr>
        <w:jc w:val="center"/>
      </w:pPr>
      <w:r>
        <w:t xml:space="preserve">Уважаемая </w:t>
      </w:r>
      <w:r w:rsidR="0090733D">
        <w:t>Оксана Всеволодовна</w:t>
      </w:r>
      <w:r>
        <w:t>!</w:t>
      </w:r>
    </w:p>
    <w:p w:rsidR="00700F63" w:rsidRDefault="00700F63" w:rsidP="00700F63">
      <w:pPr>
        <w:jc w:val="center"/>
      </w:pPr>
    </w:p>
    <w:p w:rsidR="00700F63" w:rsidRDefault="0090733D" w:rsidP="00700F63">
      <w:r>
        <w:t xml:space="preserve">   </w:t>
      </w:r>
      <w:r w:rsidR="00700F63">
        <w:t>Отдел образования администрации  Белинского района направляет информацию о</w:t>
      </w:r>
      <w:r>
        <w:t xml:space="preserve"> проведенных профилактических мероприятиях в образовательных</w:t>
      </w:r>
      <w:r w:rsidR="00700F63">
        <w:t xml:space="preserve">   </w:t>
      </w:r>
      <w:r>
        <w:t>организациях Белинского района в январе  2023 г.</w:t>
      </w:r>
    </w:p>
    <w:p w:rsidR="0090733D" w:rsidRDefault="0090733D" w:rsidP="00700F63"/>
    <w:p w:rsidR="00700F63" w:rsidRDefault="0090733D" w:rsidP="00700F63">
      <w:r>
        <w:t xml:space="preserve">  </w:t>
      </w:r>
      <w:r w:rsidR="00261E6D">
        <w:t>Приложение : на 10</w:t>
      </w:r>
      <w:r>
        <w:t xml:space="preserve"> листах </w:t>
      </w:r>
      <w:r w:rsidR="00700F63">
        <w:t>в 1 экземпляре.</w:t>
      </w:r>
    </w:p>
    <w:p w:rsidR="00700F63" w:rsidRDefault="00700F63" w:rsidP="00700F63"/>
    <w:p w:rsidR="00700F63" w:rsidRDefault="00700F63" w:rsidP="00700F63"/>
    <w:p w:rsidR="00700F63" w:rsidRDefault="00700F63" w:rsidP="00700F63">
      <w:pPr>
        <w:jc w:val="both"/>
      </w:pPr>
    </w:p>
    <w:p w:rsidR="00700F63" w:rsidRDefault="00700F63" w:rsidP="00700F63">
      <w:pPr>
        <w:jc w:val="both"/>
      </w:pPr>
    </w:p>
    <w:p w:rsidR="0090733D" w:rsidRDefault="0090733D" w:rsidP="00700F63">
      <w:pPr>
        <w:jc w:val="both"/>
      </w:pPr>
    </w:p>
    <w:p w:rsidR="0090733D" w:rsidRDefault="0090733D" w:rsidP="00700F63">
      <w:pPr>
        <w:jc w:val="both"/>
      </w:pPr>
    </w:p>
    <w:p w:rsidR="0090733D" w:rsidRDefault="0090733D" w:rsidP="00700F63">
      <w:pPr>
        <w:jc w:val="both"/>
      </w:pPr>
    </w:p>
    <w:p w:rsidR="0090733D" w:rsidRDefault="0090733D" w:rsidP="00700F63">
      <w:pPr>
        <w:jc w:val="both"/>
      </w:pPr>
    </w:p>
    <w:p w:rsidR="00700F63" w:rsidRDefault="00700F63" w:rsidP="00700F63">
      <w:pPr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Начальник отдела</w:t>
      </w:r>
    </w:p>
    <w:p w:rsidR="00700F63" w:rsidRDefault="00700F63" w:rsidP="00700F63">
      <w:pPr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образования администрации</w:t>
      </w:r>
    </w:p>
    <w:p w:rsidR="00700F63" w:rsidRDefault="00700F63" w:rsidP="00700F63">
      <w:pPr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Белинского района                                                           Т. М. Щеголькова</w:t>
      </w:r>
    </w:p>
    <w:p w:rsidR="00700F63" w:rsidRDefault="00700F63" w:rsidP="00700F63">
      <w:pPr>
        <w:rPr>
          <w:bCs w:val="0"/>
          <w:sz w:val="20"/>
          <w:szCs w:val="20"/>
        </w:rPr>
      </w:pPr>
    </w:p>
    <w:p w:rsidR="00700F63" w:rsidRDefault="00700F63" w:rsidP="00700F63">
      <w:pPr>
        <w:rPr>
          <w:bCs w:val="0"/>
          <w:sz w:val="20"/>
          <w:szCs w:val="20"/>
        </w:rPr>
      </w:pPr>
    </w:p>
    <w:p w:rsidR="00700F63" w:rsidRDefault="00700F63" w:rsidP="00700F63">
      <w:pPr>
        <w:rPr>
          <w:bCs w:val="0"/>
          <w:sz w:val="20"/>
          <w:szCs w:val="20"/>
        </w:rPr>
      </w:pPr>
    </w:p>
    <w:p w:rsidR="00700F63" w:rsidRDefault="00700F63" w:rsidP="00700F63">
      <w:p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Исполнитель:</w:t>
      </w:r>
    </w:p>
    <w:p w:rsidR="00700F63" w:rsidRDefault="00700F63" w:rsidP="00700F63">
      <w:p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Морозова М.Н.</w:t>
      </w:r>
    </w:p>
    <w:p w:rsidR="00700F63" w:rsidRDefault="00700F63" w:rsidP="00700F63">
      <w:p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Методист МКУ «МЦРО  Белинского района »</w:t>
      </w:r>
    </w:p>
    <w:p w:rsidR="0090733D" w:rsidRDefault="0090733D" w:rsidP="0090733D">
      <w:pPr>
        <w:jc w:val="right"/>
        <w:sectPr w:rsidR="009073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F63" w:rsidRDefault="0090733D" w:rsidP="0090733D">
      <w:pPr>
        <w:jc w:val="right"/>
      </w:pPr>
      <w:r>
        <w:lastRenderedPageBreak/>
        <w:t>Приложение</w:t>
      </w:r>
    </w:p>
    <w:p w:rsidR="0090733D" w:rsidRDefault="0090733D" w:rsidP="00700F63">
      <w:pPr>
        <w:jc w:val="both"/>
        <w:rPr>
          <w:sz w:val="16"/>
          <w:szCs w:val="16"/>
        </w:rPr>
      </w:pPr>
    </w:p>
    <w:p w:rsidR="0090733D" w:rsidRDefault="0090733D" w:rsidP="00700F63">
      <w:pPr>
        <w:jc w:val="both"/>
        <w:rPr>
          <w:sz w:val="16"/>
          <w:szCs w:val="16"/>
        </w:rPr>
      </w:pP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3685"/>
        <w:gridCol w:w="1134"/>
        <w:gridCol w:w="1276"/>
        <w:gridCol w:w="992"/>
        <w:gridCol w:w="1239"/>
        <w:gridCol w:w="2305"/>
      </w:tblGrid>
      <w:tr w:rsidR="00261E6D" w:rsidRPr="00261E6D" w:rsidTr="004B2F51">
        <w:trPr>
          <w:trHeight w:val="1024"/>
        </w:trPr>
        <w:tc>
          <w:tcPr>
            <w:tcW w:w="439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Информация о наиболее значимых (массовых) проведенных мероприятий с детьми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Информация о наиболее значимых (массовых) проведенных мероприятий с родителями</w:t>
            </w:r>
          </w:p>
        </w:tc>
        <w:tc>
          <w:tcPr>
            <w:tcW w:w="4641" w:type="dxa"/>
            <w:gridSpan w:val="4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 xml:space="preserve">Всего проведено профилактических мероприятий, в т.ч. с участием сотрудников органов профилактики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Ссылки на размещение информации в Интернете</w:t>
            </w:r>
          </w:p>
        </w:tc>
      </w:tr>
      <w:tr w:rsidR="00261E6D" w:rsidRPr="00261E6D" w:rsidTr="004B2F51">
        <w:trPr>
          <w:trHeight w:val="772"/>
        </w:trPr>
        <w:tc>
          <w:tcPr>
            <w:tcW w:w="439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Описательно (краткая информационная справка, кол-во участников)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Описательно (краткая информационная справка, кол-во участников)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с детьми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кол-во участников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с родителями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кол-во участников</w:t>
            </w:r>
          </w:p>
        </w:tc>
        <w:tc>
          <w:tcPr>
            <w:tcW w:w="230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261E6D" w:rsidRPr="00261E6D" w:rsidTr="00261E6D">
        <w:trPr>
          <w:trHeight w:val="418"/>
        </w:trPr>
        <w:tc>
          <w:tcPr>
            <w:tcW w:w="4395" w:type="dxa"/>
          </w:tcPr>
          <w:p w:rsidR="00261E6D" w:rsidRPr="00261E6D" w:rsidRDefault="00261E6D" w:rsidP="00261E6D">
            <w:pPr>
              <w:shd w:val="clear" w:color="auto" w:fill="FFFFFF"/>
              <w:spacing w:after="161"/>
              <w:jc w:val="center"/>
              <w:outlineLvl w:val="0"/>
              <w:rPr>
                <w:kern w:val="36"/>
                <w:sz w:val="24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18 ч.</w:t>
            </w:r>
          </w:p>
          <w:p w:rsidR="00261E6D" w:rsidRPr="00261E6D" w:rsidRDefault="00261E6D" w:rsidP="00261E6D">
            <w:pPr>
              <w:shd w:val="clear" w:color="auto" w:fill="FFFFFF"/>
              <w:spacing w:after="161"/>
              <w:outlineLvl w:val="0"/>
              <w:rPr>
                <w:kern w:val="36"/>
                <w:sz w:val="24"/>
              </w:rPr>
            </w:pPr>
            <w:r w:rsidRPr="00261E6D">
              <w:rPr>
                <w:kern w:val="36"/>
                <w:sz w:val="24"/>
              </w:rPr>
              <w:t>Соревнование «Безопасное колесо»</w:t>
            </w:r>
          </w:p>
          <w:p w:rsidR="00261E6D" w:rsidRPr="00261E6D" w:rsidRDefault="00261E6D" w:rsidP="00261E6D">
            <w:pPr>
              <w:shd w:val="clear" w:color="auto" w:fill="FFFFFF"/>
              <w:rPr>
                <w:sz w:val="24"/>
              </w:rPr>
            </w:pPr>
            <w:r w:rsidRPr="00261E6D">
              <w:rPr>
                <w:sz w:val="24"/>
              </w:rPr>
              <w:t>С целью формирования безопасного поведения учащихся на дорогах была проведена  игра – соревнование «Безопасное колесо». В ходе игры учащиеся продемонстрируете свои знания правил дорожного движения на зимних дорогах, повторили правила безопасности при катании на «ватрушке», лыжах и санках; как оказать первую медицинскую помощь при ушибах. Для этого каждая группа  прошла 4 станции: -викторинную -экзаменационную -медицинскую -транспортную. На каждой станции представитель жюри оценивал ребят.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261E6D" w:rsidRPr="00261E6D" w:rsidRDefault="00261E6D" w:rsidP="00261E6D">
            <w:pPr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shd w:val="clear" w:color="auto" w:fill="FFFFFF"/>
              <w:jc w:val="center"/>
              <w:outlineLvl w:val="0"/>
              <w:rPr>
                <w:kern w:val="36"/>
                <w:sz w:val="24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13 ч.</w:t>
            </w:r>
          </w:p>
          <w:p w:rsidR="00261E6D" w:rsidRPr="00261E6D" w:rsidRDefault="00261E6D" w:rsidP="00261E6D">
            <w:pPr>
              <w:shd w:val="clear" w:color="auto" w:fill="FFFFFF"/>
              <w:outlineLvl w:val="0"/>
              <w:rPr>
                <w:kern w:val="36"/>
                <w:sz w:val="24"/>
              </w:rPr>
            </w:pPr>
          </w:p>
          <w:p w:rsidR="00261E6D" w:rsidRPr="00261E6D" w:rsidRDefault="00261E6D" w:rsidP="00261E6D">
            <w:pPr>
              <w:shd w:val="clear" w:color="auto" w:fill="FFFFFF"/>
              <w:outlineLvl w:val="0"/>
              <w:rPr>
                <w:kern w:val="36"/>
                <w:sz w:val="24"/>
              </w:rPr>
            </w:pPr>
            <w:r w:rsidRPr="00261E6D">
              <w:rPr>
                <w:kern w:val="36"/>
                <w:sz w:val="24"/>
              </w:rPr>
              <w:t>Родительское собрание.</w:t>
            </w:r>
          </w:p>
          <w:p w:rsidR="00261E6D" w:rsidRPr="00261E6D" w:rsidRDefault="00261E6D" w:rsidP="00261E6D">
            <w:pPr>
              <w:shd w:val="clear" w:color="auto" w:fill="FFFFFF"/>
              <w:rPr>
                <w:sz w:val="24"/>
              </w:rPr>
            </w:pPr>
            <w:r w:rsidRPr="00261E6D">
              <w:rPr>
                <w:sz w:val="24"/>
              </w:rPr>
              <w:t>12 января состоялось общешкольное родительское собрание, на котором шел разговор: о</w:t>
            </w:r>
          </w:p>
          <w:p w:rsidR="00261E6D" w:rsidRPr="00261E6D" w:rsidRDefault="00261E6D" w:rsidP="00261E6D">
            <w:pPr>
              <w:shd w:val="clear" w:color="auto" w:fill="FFFFFF"/>
              <w:spacing w:after="150"/>
              <w:rPr>
                <w:sz w:val="24"/>
              </w:rPr>
            </w:pPr>
            <w:r w:rsidRPr="00261E6D">
              <w:rPr>
                <w:sz w:val="24"/>
              </w:rPr>
              <w:t>безопасности во время занятия зимними видами спорта, использования пиротехнических средств; безопасности при обращении с бытовыми приборами; по недопущению контактов с незнакомыми людьми, в том числе через средства сотовой связи, социальные сети; по недопущению незнакомых лиц в жилые помещения в случаях отсутствия взрослых.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18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13</w:t>
            </w:r>
          </w:p>
        </w:tc>
        <w:tc>
          <w:tcPr>
            <w:tcW w:w="2305" w:type="dxa"/>
          </w:tcPr>
          <w:p w:rsidR="00261E6D" w:rsidRPr="00261E6D" w:rsidRDefault="00261E6D" w:rsidP="00261E6D">
            <w:pPr>
              <w:shd w:val="clear" w:color="auto" w:fill="FFFFFF"/>
              <w:spacing w:after="161" w:line="600" w:lineRule="atLeast"/>
              <w:outlineLvl w:val="0"/>
              <w:rPr>
                <w:b/>
                <w:color w:val="1C1C1C"/>
                <w:kern w:val="36"/>
                <w:sz w:val="24"/>
              </w:rPr>
            </w:pPr>
            <w:r w:rsidRPr="00261E6D">
              <w:rPr>
                <w:b/>
                <w:color w:val="0000FF" w:themeColor="hyperlink"/>
                <w:kern w:val="36"/>
                <w:sz w:val="24"/>
                <w:u w:val="single"/>
              </w:rPr>
              <w:t>https://nevezhkino.penzschool.ru/news-svc/item?id=246081&amp;lang=ru&amp;type=news&amp;site_type=school</w:t>
            </w:r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  <w:p w:rsidR="00261E6D" w:rsidRPr="00261E6D" w:rsidRDefault="00A23DA2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  <w:hyperlink r:id="rId7" w:history="1">
              <w:r w:rsidR="00261E6D" w:rsidRPr="00261E6D">
                <w:rPr>
                  <w:rFonts w:asciiTheme="minorHAnsi" w:eastAsiaTheme="minorHAnsi" w:hAnsiTheme="minorHAnsi" w:cstheme="minorBidi"/>
                  <w:color w:val="0000FF" w:themeColor="hyperlink"/>
                  <w:sz w:val="24"/>
                  <w:u w:val="single"/>
                  <w:lang w:eastAsia="en-US"/>
                </w:rPr>
                <w:t>https://nevezhkino.penzschool.ru/news-svc/item?id=245965&amp;lang=ru&amp;type=news&amp;site_type=school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eastAsiaTheme="minorHAnsi"/>
                <w:sz w:val="24"/>
                <w:lang w:eastAsia="en-US"/>
              </w:rPr>
            </w:pPr>
          </w:p>
        </w:tc>
      </w:tr>
      <w:tr w:rsidR="00261E6D" w:rsidRPr="00261E6D" w:rsidTr="004B2F5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61E6D" w:rsidRPr="00261E6D" w:rsidRDefault="00261E6D" w:rsidP="00261E6D">
            <w:pPr>
              <w:spacing w:before="100" w:beforeAutospacing="1" w:after="100" w:afterAutospacing="1"/>
              <w:rPr>
                <w:b/>
                <w:sz w:val="24"/>
              </w:rPr>
            </w:pPr>
            <w:r w:rsidRPr="00261E6D">
              <w:rPr>
                <w:b/>
                <w:sz w:val="24"/>
              </w:rPr>
              <w:lastRenderedPageBreak/>
              <w:t>Книжная выставка «Будь внимателен!»</w:t>
            </w:r>
          </w:p>
          <w:p w:rsidR="00261E6D" w:rsidRPr="00261E6D" w:rsidRDefault="00261E6D" w:rsidP="00261E6D">
            <w:pPr>
              <w:spacing w:before="100" w:beforeAutospacing="1" w:after="100" w:afterAutospacing="1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sz w:val="24"/>
              </w:rPr>
              <w:t>Цель:</w:t>
            </w:r>
            <w:r w:rsidRPr="00261E6D">
              <w:rPr>
                <w:rFonts w:ascii="Arial" w:eastAsiaTheme="minorHAnsi" w:hAnsi="Arial" w:cs="Arial"/>
                <w:sz w:val="24"/>
                <w:lang w:eastAsia="en-US"/>
              </w:rPr>
              <w:t xml:space="preserve">  </w:t>
            </w:r>
            <w:r w:rsidRPr="00261E6D">
              <w:rPr>
                <w:rFonts w:eastAsiaTheme="minorHAnsi"/>
                <w:sz w:val="24"/>
                <w:lang w:eastAsia="en-US"/>
              </w:rPr>
              <w:t>профилактика несчастных случаев гибели детей на водоемах;</w:t>
            </w:r>
            <w:r w:rsidRPr="00261E6D">
              <w:rPr>
                <w:rFonts w:eastAsiaTheme="minorHAnsi"/>
                <w:sz w:val="24"/>
                <w:lang w:eastAsia="en-US"/>
              </w:rPr>
              <w:br/>
              <w:t>повышение уровня знаний учащихся, учителей, сотрудников и родителей  по</w:t>
            </w:r>
            <w:r w:rsidRPr="00261E6D">
              <w:rPr>
                <w:rFonts w:eastAsiaTheme="minorHAnsi"/>
                <w:sz w:val="24"/>
                <w:lang w:eastAsia="en-US"/>
              </w:rPr>
              <w:br/>
              <w:t>вопросам безопасного поведения на воде в зимний период.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Рекомендовано было обучающимся, родителям прочитать соответствующую литературу.</w:t>
            </w:r>
          </w:p>
          <w:p w:rsidR="00261E6D" w:rsidRPr="00261E6D" w:rsidRDefault="00261E6D" w:rsidP="00261E6D">
            <w:pPr>
              <w:spacing w:before="100" w:beforeAutospacing="1" w:after="100" w:afterAutospacing="1"/>
              <w:rPr>
                <w:b/>
                <w:sz w:val="24"/>
              </w:rPr>
            </w:pPr>
            <w:r w:rsidRPr="00261E6D">
              <w:rPr>
                <w:sz w:val="24"/>
              </w:rPr>
              <w:t xml:space="preserve">В течение всего месяца проводились и проводятся классными руководителями </w:t>
            </w:r>
            <w:r w:rsidRPr="00261E6D">
              <w:rPr>
                <w:b/>
                <w:sz w:val="24"/>
              </w:rPr>
              <w:t>минутки безопасности по теме «Чтобы опасностей избежать - будем правила соблюдать».</w:t>
            </w:r>
          </w:p>
          <w:p w:rsidR="00261E6D" w:rsidRPr="00261E6D" w:rsidRDefault="00261E6D" w:rsidP="00261E6D">
            <w:pPr>
              <w:jc w:val="center"/>
              <w:rPr>
                <w:sz w:val="24"/>
              </w:rPr>
            </w:pPr>
            <w:r w:rsidRPr="00261E6D">
              <w:rPr>
                <w:sz w:val="24"/>
              </w:rPr>
              <w:t>Цель: воспитание безопасного поведения на дорогах, на водных объектах, на улице в сильный мороз, во время гололеда, при встрече с бездомными собаками</w:t>
            </w:r>
          </w:p>
          <w:p w:rsidR="00261E6D" w:rsidRPr="00261E6D" w:rsidRDefault="00261E6D" w:rsidP="00261E6D">
            <w:pPr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  <w:t>Инструктаж родителям</w:t>
            </w:r>
            <w:r w:rsidRPr="00261E6D">
              <w:rPr>
                <w:rFonts w:asciiTheme="minorHAnsi" w:eastAsiaTheme="minorHAnsi" w:hAnsiTheme="minorHAnsi" w:cstheme="minorBidi"/>
                <w:sz w:val="24"/>
                <w:lang w:eastAsia="en-US"/>
              </w:rPr>
              <w:t xml:space="preserve"> о правилах поведения детей во время зимних каникул: о мерах безопасности при нахождении на льду, о безопасности использования пиротехнических средств, по безопасности при обращении с бытовыми приборами, по недопущению контактов с незнакомыми людьми, о безопасности поведения на дорогах, о безопасности использования бытовых приборов.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  <w:t>Родительские рейды</w:t>
            </w:r>
            <w:r w:rsidRPr="00261E6D">
              <w:rPr>
                <w:rFonts w:asciiTheme="minorHAnsi" w:eastAsiaTheme="minorHAnsi" w:hAnsiTheme="minorHAnsi" w:cstheme="minorBidi"/>
                <w:sz w:val="24"/>
                <w:lang w:eastAsia="en-US"/>
              </w:rPr>
              <w:t xml:space="preserve"> в вечернее время  в места скопления молодежи во время праздников и в выходные дни.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9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8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8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7</w:t>
            </w:r>
          </w:p>
        </w:tc>
        <w:tc>
          <w:tcPr>
            <w:tcW w:w="2305" w:type="dxa"/>
          </w:tcPr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70C0"/>
                <w:sz w:val="24"/>
                <w:lang w:eastAsia="en-US"/>
              </w:rPr>
              <w:t>http://pich-58.edu-penza.ru/roditeli/</w:t>
            </w:r>
          </w:p>
        </w:tc>
      </w:tr>
      <w:tr w:rsidR="00261E6D" w:rsidRPr="00261E6D" w:rsidTr="004B2F51">
        <w:trPr>
          <w:trHeight w:val="330"/>
        </w:trPr>
        <w:tc>
          <w:tcPr>
            <w:tcW w:w="4395" w:type="dxa"/>
          </w:tcPr>
          <w:p w:rsidR="00261E6D" w:rsidRPr="00261E6D" w:rsidRDefault="00261E6D" w:rsidP="00261E6D">
            <w:pPr>
              <w:spacing w:before="100" w:beforeAutospacing="1" w:after="100" w:afterAutospacing="1"/>
              <w:rPr>
                <w:sz w:val="24"/>
              </w:rPr>
            </w:pPr>
            <w:r w:rsidRPr="00261E6D">
              <w:rPr>
                <w:b/>
                <w:sz w:val="24"/>
              </w:rPr>
              <w:t>Просмотр познавательных видеороликов</w:t>
            </w:r>
            <w:r w:rsidRPr="00261E6D">
              <w:rPr>
                <w:sz w:val="24"/>
              </w:rPr>
              <w:t xml:space="preserve"> «Правила поведения в зимний период»</w:t>
            </w:r>
          </w:p>
          <w:p w:rsidR="00261E6D" w:rsidRPr="00261E6D" w:rsidRDefault="00261E6D" w:rsidP="00261E6D">
            <w:pPr>
              <w:spacing w:before="100" w:beforeAutospacing="1" w:after="100" w:afterAutospacing="1"/>
              <w:rPr>
                <w:sz w:val="24"/>
              </w:rPr>
            </w:pPr>
            <w:r w:rsidRPr="00261E6D">
              <w:rPr>
                <w:sz w:val="24"/>
              </w:rPr>
              <w:t>Цель: обучение обучающихся правилам поведения в различных ситуациях.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sz w:val="24"/>
              </w:rPr>
              <w:t>Ребята  при просмотре обучающих мультфильмов обсуждали поведения героев, отвечали на вопросы что можно и что нельзя, проговаривали правила поведения  на льду, в гололед, на тонком льду, при падении сосулек.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tabs>
                <w:tab w:val="left" w:pos="360"/>
              </w:tabs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  <w:tab/>
              <w:t>Размещение памяток по безопасности в родительском  чате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3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10</w:t>
            </w:r>
          </w:p>
        </w:tc>
        <w:tc>
          <w:tcPr>
            <w:tcW w:w="2305" w:type="dxa"/>
          </w:tcPr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225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b/>
                <w:sz w:val="24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ab/>
            </w:r>
            <w:r w:rsidRPr="00261E6D">
              <w:rPr>
                <w:b/>
                <w:sz w:val="24"/>
              </w:rPr>
              <w:t>Спортивное развлечение «Спасатели на учениях»</w:t>
            </w:r>
          </w:p>
          <w:p w:rsidR="00261E6D" w:rsidRPr="00261E6D" w:rsidRDefault="00261E6D" w:rsidP="00261E6D">
            <w:pPr>
              <w:rPr>
                <w:sz w:val="24"/>
              </w:rPr>
            </w:pPr>
            <w:r w:rsidRPr="00261E6D">
              <w:rPr>
                <w:sz w:val="24"/>
              </w:rPr>
              <w:t>Цель: обучить обучающихся конкретным действиям по оказанию помощи, терпящим бедствие.</w:t>
            </w:r>
          </w:p>
          <w:p w:rsidR="00261E6D" w:rsidRPr="00261E6D" w:rsidRDefault="00261E6D" w:rsidP="00261E6D">
            <w:pPr>
              <w:tabs>
                <w:tab w:val="left" w:pos="945"/>
              </w:tabs>
              <w:rPr>
                <w:sz w:val="24"/>
              </w:rPr>
            </w:pPr>
            <w:r w:rsidRPr="00261E6D">
              <w:rPr>
                <w:sz w:val="24"/>
              </w:rPr>
              <w:t xml:space="preserve"> Ребята на уроках физической культуры в игровой форме отрабатывают конкретные действия правильного оказания помощи людям, терпящим бедствие, а также оказание первой медицинской помощи.</w:t>
            </w:r>
          </w:p>
          <w:p w:rsidR="00261E6D" w:rsidRPr="00261E6D" w:rsidRDefault="00261E6D" w:rsidP="00261E6D">
            <w:pPr>
              <w:tabs>
                <w:tab w:val="left" w:pos="945"/>
              </w:tabs>
              <w:rPr>
                <w:sz w:val="24"/>
              </w:rPr>
            </w:pPr>
          </w:p>
          <w:p w:rsidR="00261E6D" w:rsidRPr="00261E6D" w:rsidRDefault="00261E6D" w:rsidP="00261E6D">
            <w:pPr>
              <w:tabs>
                <w:tab w:val="left" w:pos="945"/>
              </w:tabs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8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b/>
                <w:color w:val="0070C0"/>
                <w:sz w:val="24"/>
                <w:lang w:eastAsia="en-US"/>
              </w:rPr>
              <w:t>http://pich-58.edu-penza.ru/about/news/288505/</w:t>
            </w:r>
          </w:p>
        </w:tc>
      </w:tr>
      <w:tr w:rsidR="00261E6D" w:rsidRPr="00261E6D" w:rsidTr="004B2F51">
        <w:trPr>
          <w:trHeight w:val="126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  <w:t>В целях предупреждения несчастных случаев с участием несовершеннолетних в нашей школе было проведено профилактическое мероприятие с детьми и родителями: «Безопасность детей в природной и социальной среде».</w:t>
            </w:r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  <w:t>Были затронуты вопросы о правилах поведения на водных объектах в зимний период, мерах безопасности при нахождении на льду и оказания первой помощи при провалах под лёд.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  <w:t>Безопасности во время занятия зимними видами спорта, а также безопасное использование пиротехнических средств, особое внимание обращалось на безопасность при обращении с бытовыми приборами. Родителям необходимо вести беседу с детьми о недопущении контакта с незнакомыми людьми, в том числе через средства сотовой связи и социальные сети, а также  недопущения незнакомых лиц в жилые помещения в случае отсутствия взрослых. Особое внимание необходимо обратить на наличие у детей светоотражающих элементов и правилам поведения на автомобильных и железных дорогах</w:t>
            </w:r>
            <w:r w:rsidRPr="00261E6D">
              <w:rPr>
                <w:rFonts w:eastAsiaTheme="minorHAnsi"/>
                <w:b/>
                <w:sz w:val="24"/>
                <w:lang w:eastAsia="en-US"/>
              </w:rPr>
              <w:t xml:space="preserve"> /22 уч-ся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  <w:t>В целях предупреждения несчастных случаев с участием несовершеннолетних в нашей школе было проведено профилактическое мероприятие с детьми и родителями: «Безопасность детей в природной и социальной среде»</w:t>
            </w:r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  <w:t>Были затронуты вопросы о правилах поведения на водных объектах в зимний период, мерах безопасности при нахождении на льду и оказания первой помощи при провалах под лёд.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shd w:val="clear" w:color="auto" w:fill="FFFFFF"/>
                <w:lang w:eastAsia="en-US"/>
              </w:rPr>
              <w:t>Безопасности во время занятия зимними видами спорта, а также безопасное использование пиротехнических средств, особое внимание обращалось на безопасность при обращении с бытовыми приборами. Родителям необходимо вести беседу с детьми о недопущении контакта с незнакомыми людьми, в том числе через средства сотовой связи и социальные сети, а также  недопущения незнакомых лиц в жилые помещения в случае отсутствия взрослых. Особое внимание необходимо обратить на наличие у детей светоотражающих элементов и правилам поведения на автомобильных и железных дорогах</w:t>
            </w:r>
            <w:r w:rsidRPr="00261E6D">
              <w:rPr>
                <w:rFonts w:eastAsiaTheme="minorHAnsi"/>
                <w:b/>
                <w:sz w:val="24"/>
                <w:lang w:eastAsia="en-US"/>
              </w:rPr>
              <w:t xml:space="preserve"> /17 родителей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305" w:type="dxa"/>
          </w:tcPr>
          <w:p w:rsidR="00261E6D" w:rsidRPr="00261E6D" w:rsidRDefault="00A23DA2" w:rsidP="00261E6D">
            <w:pPr>
              <w:rPr>
                <w:rFonts w:eastAsiaTheme="minorHAnsi"/>
                <w:b/>
                <w:sz w:val="24"/>
                <w:lang w:eastAsia="en-US"/>
              </w:rPr>
            </w:pPr>
            <w:hyperlink r:id="rId8" w:history="1">
              <w:r w:rsidR="00261E6D" w:rsidRPr="00261E6D">
                <w:rPr>
                  <w:rFonts w:eastAsiaTheme="minorHAnsi"/>
                  <w:b/>
                  <w:color w:val="0000FF" w:themeColor="hyperlink"/>
                  <w:sz w:val="24"/>
                  <w:u w:val="single"/>
                  <w:lang w:eastAsia="en-US"/>
                </w:rPr>
                <w:t>https://t.me/chernyshevo_shkola</w:t>
              </w:r>
            </w:hyperlink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135"/>
        </w:trPr>
        <w:tc>
          <w:tcPr>
            <w:tcW w:w="439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Классные часы: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«Неудачные игры»</w:t>
            </w:r>
          </w:p>
          <w:p w:rsidR="00261E6D" w:rsidRPr="00261E6D" w:rsidRDefault="00261E6D" w:rsidP="00261E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 w:rsidRPr="00261E6D">
              <w:rPr>
                <w:rFonts w:eastAsiaTheme="minorHAnsi"/>
                <w:color w:val="000000"/>
                <w:sz w:val="24"/>
                <w:lang w:eastAsia="en-US"/>
              </w:rPr>
              <w:t>«Зима: дорога, транспорт, пешеход» ,</w:t>
            </w:r>
          </w:p>
          <w:p w:rsidR="00261E6D" w:rsidRPr="00261E6D" w:rsidRDefault="00261E6D" w:rsidP="00261E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 w:rsidRPr="00261E6D">
              <w:rPr>
                <w:rFonts w:eastAsiaTheme="minorHAnsi"/>
                <w:color w:val="000000"/>
                <w:sz w:val="24"/>
                <w:lang w:eastAsia="en-US"/>
              </w:rPr>
              <w:t>Правила безопасности во время занятий зимним видом спорта»</w:t>
            </w:r>
          </w:p>
          <w:p w:rsidR="00261E6D" w:rsidRPr="00261E6D" w:rsidRDefault="00261E6D" w:rsidP="00261E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 w:rsidRPr="00261E6D">
              <w:rPr>
                <w:rFonts w:eastAsiaTheme="minorHAnsi"/>
                <w:color w:val="000000"/>
                <w:sz w:val="24"/>
                <w:lang w:eastAsia="en-US"/>
              </w:rPr>
              <w:t>11 уч-ся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Родительское собрание: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"Детский травматизм его причины и профилактика"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9 род-лей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9</w:t>
            </w:r>
          </w:p>
        </w:tc>
        <w:tc>
          <w:tcPr>
            <w:tcW w:w="230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kuteevka.penzschool.ru</w:t>
            </w:r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96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rFonts w:eastAsiaTheme="minorHAnsi"/>
                <w:b/>
                <w:sz w:val="24"/>
                <w:lang w:eastAsia="en-US"/>
              </w:rPr>
            </w:pPr>
            <w:r w:rsidRPr="00261E6D">
              <w:rPr>
                <w:rFonts w:eastAsiaTheme="minorHAnsi"/>
                <w:b/>
                <w:sz w:val="24"/>
                <w:lang w:eastAsia="en-US"/>
              </w:rPr>
              <w:t xml:space="preserve">Профилактическое мероприятие «Улица-подросток». 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В ходе мероприятия по БДД Дети получили и усвоили знания о правилах поведения на дороге, научились применять полученные знания о правилах дорожного движения в играх, инсценировках, в повседневной жизни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305" w:type="dxa"/>
          </w:tcPr>
          <w:p w:rsidR="00261E6D" w:rsidRPr="00261E6D" w:rsidRDefault="00A23DA2" w:rsidP="00261E6D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hyperlink r:id="rId9" w:history="1">
              <w:r w:rsidR="00261E6D" w:rsidRPr="00261E6D">
                <w:rPr>
                  <w:rFonts w:eastAsiaTheme="minorHAnsi"/>
                  <w:b/>
                  <w:color w:val="0000FF" w:themeColor="hyperlink"/>
                  <w:sz w:val="24"/>
                  <w:u w:val="single"/>
                  <w:lang w:eastAsia="en-US"/>
                </w:rPr>
                <w:t>https://sh2-belinskiy.penzschool.ru/news-svc/item?id=247956&amp;lang=ru&amp;type=news&amp;site_type=school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165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rFonts w:eastAsiaTheme="minorHAnsi"/>
                <w:b/>
                <w:sz w:val="24"/>
                <w:lang w:eastAsia="en-US"/>
              </w:rPr>
            </w:pPr>
            <w:r w:rsidRPr="00261E6D">
              <w:rPr>
                <w:rFonts w:eastAsiaTheme="minorHAnsi"/>
                <w:b/>
                <w:sz w:val="24"/>
                <w:lang w:eastAsia="en-US"/>
              </w:rPr>
              <w:t xml:space="preserve">Профилактических мероприятие </w:t>
            </w:r>
          </w:p>
          <w:p w:rsidR="00261E6D" w:rsidRPr="00261E6D" w:rsidRDefault="00261E6D" w:rsidP="00261E6D">
            <w:pPr>
              <w:rPr>
                <w:rFonts w:eastAsiaTheme="minorHAnsi"/>
                <w:b/>
                <w:sz w:val="24"/>
                <w:lang w:eastAsia="en-US"/>
              </w:rPr>
            </w:pPr>
            <w:r w:rsidRPr="00261E6D">
              <w:rPr>
                <w:rFonts w:eastAsiaTheme="minorHAnsi"/>
                <w:b/>
                <w:sz w:val="24"/>
                <w:lang w:eastAsia="en-US"/>
              </w:rPr>
              <w:t>«Огонь друг или враг?»</w:t>
            </w:r>
          </w:p>
          <w:p w:rsidR="00261E6D" w:rsidRPr="00261E6D" w:rsidRDefault="00261E6D" w:rsidP="00261E6D">
            <w:pPr>
              <w:shd w:val="clear" w:color="auto" w:fill="FFFFFF"/>
              <w:rPr>
                <w:rFonts w:ascii="YS Text" w:hAnsi="YS Text"/>
                <w:color w:val="1A1A1A"/>
                <w:sz w:val="24"/>
              </w:rPr>
            </w:pPr>
            <w:r w:rsidRPr="00261E6D">
              <w:rPr>
                <w:rFonts w:ascii="YS Text" w:hAnsi="YS Text"/>
                <w:color w:val="1A1A1A"/>
                <w:sz w:val="24"/>
              </w:rPr>
              <w:t>Инструктор ВДПО подробно рассказала ребятам об опасностях, возникающих при</w:t>
            </w:r>
          </w:p>
          <w:p w:rsidR="00261E6D" w:rsidRPr="00261E6D" w:rsidRDefault="00261E6D" w:rsidP="00261E6D">
            <w:pPr>
              <w:shd w:val="clear" w:color="auto" w:fill="FFFFFF"/>
              <w:rPr>
                <w:rFonts w:ascii="YS Text" w:hAnsi="YS Text"/>
                <w:color w:val="1A1A1A"/>
                <w:sz w:val="24"/>
              </w:rPr>
            </w:pPr>
            <w:r w:rsidRPr="00261E6D">
              <w:rPr>
                <w:rFonts w:ascii="YS Text" w:hAnsi="YS Text"/>
                <w:color w:val="1A1A1A"/>
                <w:sz w:val="24"/>
              </w:rPr>
              <w:t>пользовании электроприборами, действиями с пиротехникой и газовым.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24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305" w:type="dxa"/>
          </w:tcPr>
          <w:p w:rsidR="00261E6D" w:rsidRPr="00261E6D" w:rsidRDefault="00A23DA2" w:rsidP="00261E6D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hyperlink r:id="rId10" w:history="1">
              <w:r w:rsidR="00261E6D" w:rsidRPr="00261E6D">
                <w:rPr>
                  <w:rFonts w:eastAsiaTheme="minorHAnsi"/>
                  <w:b/>
                  <w:color w:val="0000FF" w:themeColor="hyperlink"/>
                  <w:sz w:val="24"/>
                  <w:u w:val="single"/>
                  <w:lang w:eastAsia="en-US"/>
                </w:rPr>
                <w:t>https://sh2-belinskiy.penzschool.ru/news-svc/item?id=247962&amp;lang=ru&amp;type=news&amp;site_type=school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96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rFonts w:eastAsiaTheme="minorHAnsi"/>
                <w:b/>
                <w:sz w:val="24"/>
                <w:lang w:eastAsia="en-US"/>
              </w:rPr>
            </w:pPr>
            <w:r w:rsidRPr="00261E6D">
              <w:rPr>
                <w:rFonts w:eastAsiaTheme="minorHAnsi"/>
                <w:b/>
                <w:sz w:val="24"/>
                <w:lang w:eastAsia="en-US"/>
              </w:rPr>
              <w:t xml:space="preserve">Профилактических мероприятие </w:t>
            </w:r>
          </w:p>
          <w:p w:rsidR="00261E6D" w:rsidRPr="00261E6D" w:rsidRDefault="00261E6D" w:rsidP="00261E6D">
            <w:pPr>
              <w:rPr>
                <w:rFonts w:eastAsiaTheme="minorHAnsi"/>
                <w:b/>
                <w:sz w:val="24"/>
                <w:lang w:eastAsia="en-US"/>
              </w:rPr>
            </w:pPr>
            <w:r w:rsidRPr="00261E6D">
              <w:rPr>
                <w:rFonts w:eastAsiaTheme="minorHAnsi"/>
                <w:b/>
                <w:sz w:val="24"/>
                <w:lang w:eastAsia="en-US"/>
              </w:rPr>
              <w:t xml:space="preserve"> «Травматизм – всегда опасно!».</w:t>
            </w:r>
          </w:p>
          <w:p w:rsidR="00261E6D" w:rsidRPr="00261E6D" w:rsidRDefault="00261E6D" w:rsidP="00261E6D">
            <w:pPr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Была проведена беседа с целью создания в воображении понятия</w:t>
            </w:r>
          </w:p>
          <w:p w:rsidR="00261E6D" w:rsidRPr="00261E6D" w:rsidRDefault="00261E6D" w:rsidP="00261E6D">
            <w:pPr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«опасность». Игра « Доскажи словечко» закрепление знания о мерах</w:t>
            </w:r>
          </w:p>
          <w:p w:rsidR="00261E6D" w:rsidRPr="00261E6D" w:rsidRDefault="00261E6D" w:rsidP="00261E6D">
            <w:pPr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предотвращения травматизма во время перемен, а также были рассмотрены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иллюстрации и картинки по теме: острые, колющие и режущие предметы на уроках технологии.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22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305" w:type="dxa"/>
          </w:tcPr>
          <w:p w:rsidR="00261E6D" w:rsidRPr="00261E6D" w:rsidRDefault="00A23DA2" w:rsidP="00261E6D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hyperlink r:id="rId11" w:history="1">
              <w:r w:rsidR="00261E6D" w:rsidRPr="00261E6D">
                <w:rPr>
                  <w:rFonts w:eastAsiaTheme="minorHAnsi"/>
                  <w:b/>
                  <w:color w:val="0000FF" w:themeColor="hyperlink"/>
                  <w:sz w:val="24"/>
                  <w:u w:val="single"/>
                  <w:lang w:eastAsia="en-US"/>
                </w:rPr>
                <w:t>https://sh2-belinskiy.penzschool.ru/news-svc/item?id=247965&amp;lang=ru&amp;type=news&amp;site_type=school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126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rFonts w:eastAsiaTheme="minorHAnsi"/>
                <w:b/>
                <w:sz w:val="24"/>
                <w:lang w:eastAsia="en-US"/>
              </w:rPr>
            </w:pPr>
            <w:r w:rsidRPr="00261E6D">
              <w:rPr>
                <w:rFonts w:eastAsiaTheme="minorHAnsi"/>
                <w:b/>
                <w:sz w:val="24"/>
                <w:lang w:eastAsia="en-US"/>
              </w:rPr>
              <w:t>Прогулка – беседа «Что ребятам нужно знать, чтобы травмы избежать»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ascii="YS Text" w:eastAsiaTheme="minorHAnsi" w:hAnsi="YS Text" w:cstheme="minorBidi"/>
                <w:color w:val="1A1A1A"/>
                <w:sz w:val="24"/>
                <w:shd w:val="clear" w:color="auto" w:fill="FFFFFF"/>
                <w:lang w:eastAsia="en-US"/>
              </w:rPr>
              <w:t>второклассники получили знания по культуре поведения на улице.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24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305" w:type="dxa"/>
          </w:tcPr>
          <w:p w:rsidR="00261E6D" w:rsidRPr="00261E6D" w:rsidRDefault="00A23DA2" w:rsidP="00261E6D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hyperlink r:id="rId12" w:history="1">
              <w:r w:rsidR="00261E6D" w:rsidRPr="00261E6D">
                <w:rPr>
                  <w:rFonts w:eastAsiaTheme="minorHAnsi"/>
                  <w:b/>
                  <w:color w:val="0000FF" w:themeColor="hyperlink"/>
                  <w:sz w:val="24"/>
                  <w:u w:val="single"/>
                  <w:lang w:eastAsia="en-US"/>
                </w:rPr>
                <w:t>https://sh2-belinskiy.penzschool.ru/news-svc/item?id=247963&amp;lang=ru&amp;type=news&amp;site_type=school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135"/>
        </w:trPr>
        <w:tc>
          <w:tcPr>
            <w:tcW w:w="4395" w:type="dxa"/>
          </w:tcPr>
          <w:p w:rsidR="00261E6D" w:rsidRPr="00261E6D" w:rsidRDefault="00261E6D" w:rsidP="00261E6D">
            <w:pPr>
              <w:shd w:val="clear" w:color="auto" w:fill="FFFFFF"/>
              <w:rPr>
                <w:rFonts w:asciiTheme="minorHAnsi" w:eastAsiaTheme="minorHAnsi" w:hAnsiTheme="minorHAnsi" w:cstheme="minorBidi"/>
                <w:color w:val="000000"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lang w:eastAsia="en-US"/>
              </w:rPr>
              <w:t>С учащимися 7-9 классов прошла беседа по правилам поведения на водных объектах в зимний период, мерам безопасности при нахождении на льду. Также говорили о безопасности во время занятий зимними видами спорта.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lang w:eastAsia="en-US"/>
              </w:rPr>
              <w:t> В 1-4 классах прошел тренинг по безопасности движения "Дорога и дети". Ребята в игровой форме повторили правила дорожного движения, отвечали на вопросы викторины "Красный, желтый, зеленый", рассматривали сюжетные картинки "Улица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shd w:val="clear" w:color="auto" w:fill="FFFFFF"/>
              <w:rPr>
                <w:rFonts w:asciiTheme="minorHAnsi" w:eastAsiaTheme="minorHAnsi" w:hAnsiTheme="minorHAnsi" w:cstheme="minorBidi"/>
                <w:color w:val="000000"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lang w:eastAsia="en-US"/>
              </w:rPr>
              <w:t>Проведена профилактическая работа с родителями о необходимости соблюдения детьми безопасного поведения на дорогах. Внимание родителей было акцентировано на вопросах необходимости использования ремней безопасности, а также светоотражающих элементов. 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  <w:r w:rsidRPr="00261E6D">
              <w:rPr>
                <w:rFonts w:asciiTheme="minorHAnsi" w:eastAsiaTheme="minorHAnsi" w:hAnsiTheme="minorHAnsi" w:cstheme="minorBidi"/>
                <w:color w:val="000000"/>
                <w:sz w:val="24"/>
                <w:lang w:eastAsia="en-US"/>
              </w:rPr>
              <w:t> В родительских чатах размещены обучающие памятки по безопасности детей  с учетом ключевых рисков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31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16</w:t>
            </w:r>
          </w:p>
        </w:tc>
        <w:tc>
          <w:tcPr>
            <w:tcW w:w="2305" w:type="dxa"/>
          </w:tcPr>
          <w:p w:rsidR="00261E6D" w:rsidRPr="00261E6D" w:rsidRDefault="00A23DA2" w:rsidP="00261E6D">
            <w:pPr>
              <w:jc w:val="both"/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  <w:hyperlink r:id="rId13" w:history="1">
              <w:r w:rsidR="00261E6D" w:rsidRPr="00261E6D">
                <w:rPr>
                  <w:rFonts w:asciiTheme="minorHAnsi" w:eastAsiaTheme="minorHAnsi" w:hAnsiTheme="minorHAnsi" w:cstheme="minorBidi"/>
                  <w:color w:val="0000FF" w:themeColor="hyperlink"/>
                  <w:sz w:val="24"/>
                  <w:u w:val="single"/>
                  <w:lang w:eastAsia="en-US"/>
                </w:rPr>
                <w:t>https://belinskogo1.penzschool.ru/news-svc/item?id=248253&amp;lang=ru&amp;type=news&amp;site_type=school</w:t>
              </w:r>
            </w:hyperlink>
          </w:p>
          <w:p w:rsidR="00261E6D" w:rsidRPr="00261E6D" w:rsidRDefault="00261E6D" w:rsidP="00261E6D">
            <w:pPr>
              <w:jc w:val="both"/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135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Цикл классных часов по тематике «Азбука зимней безопасности»</w:t>
            </w:r>
          </w:p>
          <w:p w:rsidR="00261E6D" w:rsidRPr="00261E6D" w:rsidRDefault="00261E6D" w:rsidP="00261E6D">
            <w:pPr>
              <w:jc w:val="both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 xml:space="preserve">На мероприятиях были рассмотрены различные ситуации безопасности жизни и здоровья в зимнее время. В игровой форме повторили правила дорожного движения, правила поведения на улице, правила поведения на водных объектах в зимней период,  во время занятий зимними видами спорта. Учащимся напомнили о недопущении контактов с незнакомыми людьми, в том числе через средства сотовой связи, социальные сети </w:t>
            </w:r>
          </w:p>
          <w:p w:rsidR="00261E6D" w:rsidRPr="00261E6D" w:rsidRDefault="00261E6D" w:rsidP="00261E6D">
            <w:pPr>
              <w:jc w:val="both"/>
              <w:rPr>
                <w:rFonts w:eastAsiaTheme="minorHAnsi"/>
                <w:sz w:val="24"/>
                <w:lang w:eastAsia="en-US"/>
              </w:rPr>
            </w:pP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both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Родительское собрание. Собрание было посвящёно вопросам безопасности детей, в том числе по фактам чрезвычайных происшествий с детьми. Проблема безопасности детей сегодня является одной из самых серьёзных и актуальных, так как опасность подстерегает наших детей везде: на дороге, в подъезде дома, да в любом месте, где может находиться ребёнок. Задача родителей и учителей – научить ребёнка мерам предосторожности, которые помогут им не оказаться в рискованных ситуациях. Внимание родителей было обращено на зимние забавы и безопасность (нахождения детей на льду водоёмов, катание с горок, поведение на дорогах и т.д.). Родители были предупреждены об ответственности за не надлежащие выполнение родительских обязанностей по контролю за поведением своих детей.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29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15</w:t>
            </w:r>
          </w:p>
        </w:tc>
        <w:tc>
          <w:tcPr>
            <w:tcW w:w="2305" w:type="dxa"/>
          </w:tcPr>
          <w:p w:rsidR="00261E6D" w:rsidRPr="00261E6D" w:rsidRDefault="00A23DA2" w:rsidP="00261E6D">
            <w:pPr>
              <w:rPr>
                <w:rFonts w:eastAsiaTheme="minorHAnsi"/>
                <w:sz w:val="24"/>
                <w:lang w:eastAsia="en-US"/>
              </w:rPr>
            </w:pPr>
            <w:hyperlink r:id="rId14" w:history="1">
              <w:r w:rsidR="00261E6D" w:rsidRPr="00261E6D">
                <w:rPr>
                  <w:rFonts w:eastAsiaTheme="minorHAnsi"/>
                  <w:color w:val="0000FF" w:themeColor="hyperlink"/>
                  <w:sz w:val="24"/>
                  <w:u w:val="single"/>
                  <w:lang w:eastAsia="en-US"/>
                </w:rPr>
                <w:t>https://nevezhkino.penzschool.ru/news-svc/item?id=247297&amp;lang=ru&amp;type=news&amp;site_type=school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</w:p>
        </w:tc>
      </w:tr>
      <w:tr w:rsidR="00261E6D" w:rsidRPr="00261E6D" w:rsidTr="004B2F51">
        <w:trPr>
          <w:trHeight w:val="126"/>
        </w:trPr>
        <w:tc>
          <w:tcPr>
            <w:tcW w:w="4395" w:type="dxa"/>
          </w:tcPr>
          <w:p w:rsidR="00261E6D" w:rsidRPr="00261E6D" w:rsidRDefault="00261E6D" w:rsidP="00261E6D">
            <w:pPr>
              <w:shd w:val="clear" w:color="auto" w:fill="FFFFFF"/>
              <w:rPr>
                <w:color w:val="1A1A1A"/>
                <w:sz w:val="24"/>
              </w:rPr>
            </w:pPr>
            <w:r w:rsidRPr="00261E6D">
              <w:rPr>
                <w:color w:val="1A1A1A"/>
                <w:sz w:val="24"/>
              </w:rPr>
              <w:t>Классные часы «По профилактике</w:t>
            </w:r>
          </w:p>
          <w:p w:rsidR="00261E6D" w:rsidRPr="00261E6D" w:rsidRDefault="00261E6D" w:rsidP="00261E6D">
            <w:pPr>
              <w:shd w:val="clear" w:color="auto" w:fill="FFFFFF"/>
              <w:rPr>
                <w:color w:val="1A1A1A"/>
                <w:sz w:val="24"/>
              </w:rPr>
            </w:pPr>
            <w:r w:rsidRPr="00261E6D">
              <w:rPr>
                <w:color w:val="1A1A1A"/>
                <w:sz w:val="24"/>
              </w:rPr>
              <w:t>Детского дорожного и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color w:val="1A1A1A"/>
                <w:sz w:val="24"/>
              </w:rPr>
              <w:t>школьного травматизма»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1.Вручение памяток по дорожному травматизму школьников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. Беседа «О недопустимости вождения  транспортных средств несовершеннолетними»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9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59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11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38</w:t>
            </w:r>
          </w:p>
        </w:tc>
        <w:tc>
          <w:tcPr>
            <w:tcW w:w="2305" w:type="dxa"/>
          </w:tcPr>
          <w:p w:rsidR="00261E6D" w:rsidRPr="00261E6D" w:rsidRDefault="00A23DA2" w:rsidP="00261E6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5" w:history="1">
              <w:r w:rsidR="00261E6D" w:rsidRPr="00261E6D">
                <w:rPr>
                  <w:rFonts w:eastAsiaTheme="minorHAnsi"/>
                  <w:color w:val="0000FF" w:themeColor="hyperlink"/>
                  <w:sz w:val="24"/>
                  <w:u w:val="single"/>
                  <w:lang w:eastAsia="en-US"/>
                </w:rPr>
                <w:t>https://bel-svishchevka.penzschool.ru</w:t>
              </w:r>
            </w:hyperlink>
          </w:p>
        </w:tc>
      </w:tr>
      <w:tr w:rsidR="00261E6D" w:rsidRPr="00261E6D" w:rsidTr="004B2F51">
        <w:trPr>
          <w:trHeight w:val="165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rFonts w:eastAsiaTheme="minorHAnsi"/>
                <w:sz w:val="24"/>
                <w:szCs w:val="22"/>
                <w:lang w:eastAsia="en-US"/>
              </w:rPr>
            </w:pPr>
            <w:r w:rsidRPr="00261E6D">
              <w:rPr>
                <w:rFonts w:eastAsiaTheme="minorHAnsi"/>
                <w:sz w:val="24"/>
                <w:szCs w:val="22"/>
                <w:lang w:eastAsia="en-US"/>
              </w:rPr>
              <w:t>В рамках профилактической работы, направленной на предупреждение несчастных случаев с детьми в зимний период, с обучающимися МОУ СОШ с. Поима проведены беседы на темы: «Осторожно, тонкий лед!» (2-4 классы, 62 чел.), «Опасности зимней дороги» (7-8 классы, 47 человек),</w:t>
            </w:r>
          </w:p>
          <w:p w:rsidR="00261E6D" w:rsidRPr="00261E6D" w:rsidRDefault="00261E6D" w:rsidP="00261E6D">
            <w:pPr>
              <w:rPr>
                <w:rFonts w:eastAsiaTheme="minorHAnsi"/>
                <w:sz w:val="24"/>
                <w:szCs w:val="22"/>
                <w:lang w:eastAsia="en-US"/>
              </w:rPr>
            </w:pPr>
            <w:r w:rsidRPr="00261E6D">
              <w:rPr>
                <w:rFonts w:eastAsiaTheme="minorHAnsi"/>
                <w:sz w:val="24"/>
                <w:szCs w:val="22"/>
                <w:lang w:eastAsia="en-US"/>
              </w:rPr>
              <w:t>«Главные правила катания на тюбингах» (5-6 классы, 42 человека), «Техника безопасного поведения в зимний период» (9-10 классы, 37 человек).</w:t>
            </w:r>
          </w:p>
          <w:p w:rsidR="00261E6D" w:rsidRPr="00261E6D" w:rsidRDefault="00261E6D" w:rsidP="00261E6D">
            <w:pPr>
              <w:ind w:left="108" w:hanging="206"/>
              <w:rPr>
                <w:rFonts w:eastAsiaTheme="minorHAnsi"/>
                <w:sz w:val="24"/>
                <w:szCs w:val="22"/>
                <w:lang w:eastAsia="en-US"/>
              </w:rPr>
            </w:pPr>
            <w:r w:rsidRPr="00261E6D">
              <w:rPr>
                <w:rFonts w:eastAsiaTheme="minorHAnsi"/>
                <w:sz w:val="24"/>
                <w:szCs w:val="22"/>
                <w:lang w:eastAsia="en-US"/>
              </w:rPr>
              <w:t>Кроме того, все обучающиеся ознакомлены с памятками по правилам безопасного поведения в быту, на дорогах и водных объектах.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4"/>
                <w:szCs w:val="22"/>
                <w:lang w:eastAsia="en-US"/>
              </w:rPr>
              <w:t>В рамках профилактической работы, направленной на предупреждение несчастных случаев с детьми в зимний период, проведено заседание родительского комитета (15 чел). Кроме того, в дистанционном формате родителям разъяснили вопросы ответственности за жизнь и здоровье детей. В родительские чаты разослали памятки по правилам безопасного поведения в быту, на дорогах и водных объектах.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15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197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15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138</w:t>
            </w:r>
          </w:p>
        </w:tc>
        <w:tc>
          <w:tcPr>
            <w:tcW w:w="2305" w:type="dxa"/>
          </w:tcPr>
          <w:p w:rsidR="00261E6D" w:rsidRPr="00261E6D" w:rsidRDefault="00A23DA2" w:rsidP="00261E6D">
            <w:pPr>
              <w:numPr>
                <w:ilvl w:val="0"/>
                <w:numId w:val="1"/>
              </w:numPr>
              <w:ind w:left="108" w:hanging="206"/>
              <w:contextualSpacing/>
              <w:rPr>
                <w:rFonts w:eastAsiaTheme="minorHAnsi"/>
                <w:sz w:val="24"/>
                <w:szCs w:val="22"/>
                <w:lang w:eastAsia="en-US"/>
              </w:rPr>
            </w:pPr>
            <w:hyperlink r:id="rId16" w:history="1">
              <w:r w:rsidR="00261E6D" w:rsidRPr="00261E6D">
                <w:rPr>
                  <w:rFonts w:eastAsiaTheme="minorHAnsi"/>
                  <w:color w:val="0000FF" w:themeColor="hyperlink"/>
                  <w:sz w:val="24"/>
                  <w:szCs w:val="22"/>
                  <w:u w:val="single"/>
                  <w:lang w:eastAsia="en-US"/>
                </w:rPr>
                <w:t>https://poim-belinsk.penzschool.ru/news-svc/item?id=241530&amp;lang=ru&amp;type=news&amp;site_type=school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61E6D" w:rsidRPr="00261E6D" w:rsidTr="004B2F51">
        <w:trPr>
          <w:trHeight w:val="96"/>
        </w:trPr>
        <w:tc>
          <w:tcPr>
            <w:tcW w:w="4395" w:type="dxa"/>
          </w:tcPr>
          <w:p w:rsidR="00261E6D" w:rsidRPr="00261E6D" w:rsidRDefault="00261E6D" w:rsidP="00261E6D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b/>
                <w:sz w:val="22"/>
                <w:szCs w:val="22"/>
                <w:lang w:eastAsia="en-US"/>
              </w:rPr>
              <w:t>Уроки безопасности.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Для учащихся школы  прошли уроки безопасности, где ребятам напомнили о правилах безопасности в зимний период. Обучающиеся повторили правила проведения при катании с горки, на санках, лыжах и тюбингах.</w:t>
            </w: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b/>
                <w:sz w:val="22"/>
                <w:szCs w:val="22"/>
                <w:lang w:eastAsia="en-US"/>
              </w:rPr>
              <w:t>Родительское собрание</w:t>
            </w: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На собрании родителей члены агитбригады призвали всех заниматься спортом и вести здоровый образ жизни и сказать «Нет!» вредным привычкам</w:t>
            </w: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10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87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69</w:t>
            </w:r>
          </w:p>
        </w:tc>
        <w:tc>
          <w:tcPr>
            <w:tcW w:w="2305" w:type="dxa"/>
          </w:tcPr>
          <w:p w:rsidR="00261E6D" w:rsidRPr="00261E6D" w:rsidRDefault="00A23DA2" w:rsidP="00261E6D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hyperlink r:id="rId17" w:history="1">
              <w:r w:rsidR="00261E6D" w:rsidRPr="00261E6D">
                <w:rPr>
                  <w:rFonts w:eastAsiaTheme="minorHAnsi"/>
                  <w:color w:val="0000FF" w:themeColor="hyperlink"/>
                  <w:sz w:val="22"/>
                  <w:szCs w:val="22"/>
                  <w:u w:val="single"/>
                  <w:lang w:eastAsia="en-US"/>
                </w:rPr>
                <w:t>https://bel-pushanino.penzschool.ru/news-svc/item?id=247720&amp;lang=ru&amp;type=news&amp;site_type=school</w:t>
              </w:r>
            </w:hyperlink>
            <w:r w:rsidR="00261E6D" w:rsidRPr="00261E6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61E6D" w:rsidRPr="00261E6D" w:rsidRDefault="00A23DA2" w:rsidP="00261E6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8" w:history="1">
              <w:r w:rsidR="00261E6D" w:rsidRPr="00261E6D">
                <w:rPr>
                  <w:rFonts w:eastAsiaTheme="minorHAnsi"/>
                  <w:color w:val="0000FF" w:themeColor="hyperlink"/>
                  <w:sz w:val="22"/>
                  <w:szCs w:val="22"/>
                  <w:u w:val="single"/>
                  <w:lang w:eastAsia="en-US"/>
                </w:rPr>
                <w:t>https://bel-pushanino.penzschool.ru/news-svc/item?id=247392&amp;lang=ru&amp;type=news&amp;site_type=school</w:t>
              </w:r>
            </w:hyperlink>
          </w:p>
        </w:tc>
      </w:tr>
      <w:tr w:rsidR="00261E6D" w:rsidRPr="00261E6D" w:rsidTr="004B2F51">
        <w:trPr>
          <w:trHeight w:val="150"/>
        </w:trPr>
        <w:tc>
          <w:tcPr>
            <w:tcW w:w="4395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b/>
                <w:sz w:val="22"/>
                <w:szCs w:val="22"/>
                <w:lang w:eastAsia="en-US"/>
              </w:rPr>
              <w:t>2  Акция «Пристегни самое дорогое!»</w:t>
            </w:r>
          </w:p>
          <w:p w:rsidR="00261E6D" w:rsidRDefault="00261E6D" w:rsidP="00261E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В ходе мероприятия школьники обращались к водителям с просьбой соблюдать Правила дорожного движения, а также обратить внимание на при перевозку юных пассажиров. Юные инспекторы подготовили памятки и листовки по перевозке детей в транспортных средствах, использовании детских удерживающих устройств и ремней безопасности. О правилах водителям напомнила  также инспектор по пропаганде безопасности дорожного движения Юлия Тараскина.</w:t>
            </w:r>
          </w:p>
          <w:p w:rsidR="00261E6D" w:rsidRDefault="00261E6D" w:rsidP="00261E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61E6D" w:rsidRDefault="00261E6D" w:rsidP="00261E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305" w:type="dxa"/>
          </w:tcPr>
          <w:p w:rsidR="00261E6D" w:rsidRPr="00261E6D" w:rsidRDefault="00A23DA2" w:rsidP="00261E6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9" w:history="1">
              <w:r w:rsidR="00261E6D" w:rsidRPr="00261E6D">
                <w:rPr>
                  <w:rFonts w:eastAsiaTheme="minorHAnsi"/>
                  <w:color w:val="0000FF" w:themeColor="hyperlink"/>
                  <w:sz w:val="22"/>
                  <w:szCs w:val="22"/>
                  <w:u w:val="single"/>
                  <w:lang w:eastAsia="en-US"/>
                </w:rPr>
                <w:t>https://bel-pushanino.penzschool.ru/news-svc/item?id=240849&amp;lang=ru&amp;type=news&amp;site_type=school</w:t>
              </w:r>
            </w:hyperlink>
          </w:p>
        </w:tc>
      </w:tr>
      <w:tr w:rsidR="00261E6D" w:rsidRPr="00261E6D" w:rsidTr="004B2F51">
        <w:trPr>
          <w:trHeight w:val="122"/>
        </w:trPr>
        <w:tc>
          <w:tcPr>
            <w:tcW w:w="4395" w:type="dxa"/>
          </w:tcPr>
          <w:p w:rsidR="00261E6D" w:rsidRPr="00261E6D" w:rsidRDefault="00261E6D" w:rsidP="00261E6D">
            <w:pPr>
              <w:rPr>
                <w:sz w:val="22"/>
                <w:szCs w:val="28"/>
              </w:rPr>
            </w:pPr>
            <w:r w:rsidRPr="00261E6D">
              <w:rPr>
                <w:sz w:val="22"/>
                <w:szCs w:val="28"/>
              </w:rPr>
              <w:t>В январе для учащихся школы  прошли мероприятия направленные на профилактику дорожно-транспортного травматизма. Основной целью проведения мероприятий является: формирование представлений детей о правилах дорожного движения и дорожных знаках.</w:t>
            </w:r>
          </w:p>
          <w:p w:rsidR="00261E6D" w:rsidRPr="00261E6D" w:rsidRDefault="00261E6D" w:rsidP="00261E6D">
            <w:pPr>
              <w:rPr>
                <w:sz w:val="22"/>
                <w:szCs w:val="28"/>
              </w:rPr>
            </w:pPr>
            <w:r w:rsidRPr="00261E6D">
              <w:rPr>
                <w:sz w:val="22"/>
                <w:szCs w:val="28"/>
              </w:rPr>
              <w:t>Были проведены тематические занятия о соблюдении правил дорожного движения. В результате проведенной работы,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sz w:val="22"/>
                <w:szCs w:val="28"/>
              </w:rPr>
              <w:t xml:space="preserve">В классах  обновлены  уголки по безопасности и ПДД, организовано выпуск листовок «Мы за безопасность на дороге». Проведены тематические беседы  по ПДД в классах совместно с классными руководителями. </w:t>
            </w:r>
          </w:p>
          <w:p w:rsidR="00261E6D" w:rsidRPr="00261E6D" w:rsidRDefault="00261E6D" w:rsidP="00261E6D">
            <w:pP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</w:pPr>
            <w:r w:rsidRPr="00261E6D"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Для учащихся  было проведено: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1.Викторина «Соблюдение ПДД - залог твоей безопасности» -15 человек.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2.Марафон: "Дорога и мы!"-20 человек</w:t>
            </w:r>
          </w:p>
          <w:p w:rsidR="00261E6D" w:rsidRPr="00261E6D" w:rsidRDefault="00261E6D" w:rsidP="00261E6D">
            <w:pPr>
              <w:rPr>
                <w:rFonts w:eastAsiaTheme="minorHAnsi"/>
                <w:color w:val="000000" w:themeColor="text1"/>
                <w:sz w:val="16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3.Викторина : «</w:t>
            </w:r>
            <w:r w:rsidRPr="00261E6D">
              <w:rPr>
                <w:rFonts w:eastAsiaTheme="minorHAnsi"/>
                <w:color w:val="000000" w:themeColor="text1"/>
                <w:sz w:val="24"/>
                <w:szCs w:val="36"/>
                <w:shd w:val="clear" w:color="auto" w:fill="FFFFFF"/>
                <w:lang w:eastAsia="en-US"/>
              </w:rPr>
              <w:t>Будьте осторожны на дороге!»</w:t>
            </w:r>
          </w:p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685" w:type="dxa"/>
          </w:tcPr>
          <w:p w:rsidR="00261E6D" w:rsidRPr="00261E6D" w:rsidRDefault="00261E6D" w:rsidP="00261E6D">
            <w:pP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</w:pPr>
            <w:r w:rsidRPr="00261E6D"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Для родителей было проведено: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1. Анкетирование по темам: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- «Правила и безопасность дорожного движения»;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2. Групповая консультация: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- «Безопасная дорога в школу»;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3. Мастер-класс с участием сотрудника ГИБДД;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4. Акция:</w:t>
            </w:r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61E6D">
              <w:rPr>
                <w:rFonts w:eastAsiaTheme="minorHAnsi"/>
                <w:sz w:val="22"/>
                <w:szCs w:val="22"/>
                <w:lang w:eastAsia="en-US"/>
              </w:rPr>
              <w:t>- "Родительский патруль".</w:t>
            </w:r>
          </w:p>
          <w:p w:rsidR="00261E6D" w:rsidRPr="00261E6D" w:rsidRDefault="00261E6D" w:rsidP="00261E6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83</w:t>
            </w:r>
          </w:p>
        </w:tc>
        <w:tc>
          <w:tcPr>
            <w:tcW w:w="992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2</w:t>
            </w:r>
          </w:p>
        </w:tc>
        <w:tc>
          <w:tcPr>
            <w:tcW w:w="1239" w:type="dxa"/>
          </w:tcPr>
          <w:p w:rsidR="00261E6D" w:rsidRPr="00261E6D" w:rsidRDefault="00261E6D" w:rsidP="00261E6D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261E6D">
              <w:rPr>
                <w:rFonts w:eastAsiaTheme="minorHAnsi"/>
                <w:sz w:val="24"/>
                <w:lang w:eastAsia="en-US"/>
              </w:rPr>
              <w:t>45</w:t>
            </w:r>
          </w:p>
        </w:tc>
        <w:tc>
          <w:tcPr>
            <w:tcW w:w="2305" w:type="dxa"/>
          </w:tcPr>
          <w:p w:rsidR="00261E6D" w:rsidRPr="00261E6D" w:rsidRDefault="00A23DA2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hyperlink r:id="rId20" w:history="1">
              <w:r w:rsidR="00261E6D" w:rsidRPr="00261E6D">
                <w:rPr>
                  <w:rFonts w:eastAsiaTheme="minorHAnsi"/>
                  <w:color w:val="0000FF" w:themeColor="hyperlink"/>
                  <w:sz w:val="22"/>
                  <w:szCs w:val="22"/>
                  <w:u w:val="single"/>
                  <w:lang w:eastAsia="en-US"/>
                </w:rPr>
                <w:t>https://bel-selstudentki.penzschool.ru/news-svc/item?id=247339&amp;lang=ru&amp;type=news&amp;site_type=school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61E6D" w:rsidRPr="00261E6D" w:rsidRDefault="00A23DA2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hyperlink r:id="rId21" w:history="1">
              <w:r w:rsidR="00261E6D" w:rsidRPr="00261E6D">
                <w:rPr>
                  <w:rFonts w:eastAsiaTheme="minorHAnsi"/>
                  <w:color w:val="0000FF" w:themeColor="hyperlink"/>
                  <w:sz w:val="22"/>
                  <w:szCs w:val="22"/>
                  <w:u w:val="single"/>
                  <w:lang w:eastAsia="en-US"/>
                </w:rPr>
                <w:t>https://bel-selstudentki.penzschool.ru/news-svc/item?id=247338&amp;lang=ru&amp;type=news&amp;site_type=school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61E6D" w:rsidRPr="00261E6D" w:rsidRDefault="00A23DA2" w:rsidP="00261E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hyperlink r:id="rId22" w:history="1">
              <w:r w:rsidR="00261E6D" w:rsidRPr="00261E6D">
                <w:rPr>
                  <w:rFonts w:eastAsiaTheme="minorHAnsi"/>
                  <w:color w:val="0000FF" w:themeColor="hyperlink"/>
                  <w:sz w:val="22"/>
                  <w:szCs w:val="22"/>
                  <w:u w:val="single"/>
                  <w:lang w:eastAsia="en-US"/>
                </w:rPr>
                <w:t>https://bel-selstudentki.penzschool.ru/news-svc/item?id=247910&amp;lang=ru&amp;type=news&amp;site_type=school</w:t>
              </w:r>
            </w:hyperlink>
          </w:p>
          <w:p w:rsidR="00261E6D" w:rsidRPr="00261E6D" w:rsidRDefault="00261E6D" w:rsidP="00261E6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0733D" w:rsidRDefault="0090733D" w:rsidP="0090733D">
      <w:pPr>
        <w:rPr>
          <w:sz w:val="16"/>
          <w:szCs w:val="16"/>
        </w:rPr>
        <w:sectPr w:rsidR="0090733D" w:rsidSect="0090733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00F63" w:rsidRDefault="00700F63" w:rsidP="00700F63">
      <w:pPr>
        <w:jc w:val="both"/>
        <w:rPr>
          <w:sz w:val="16"/>
          <w:szCs w:val="16"/>
        </w:rPr>
      </w:pPr>
    </w:p>
    <w:p w:rsidR="0029113A" w:rsidRDefault="0029113A"/>
    <w:p w:rsidR="00700F63" w:rsidRDefault="00700F63"/>
    <w:p w:rsidR="00700F63" w:rsidRDefault="00700F63">
      <w:pPr>
        <w:sectPr w:rsidR="00700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F63" w:rsidRDefault="00700F63"/>
    <w:p w:rsidR="00700F63" w:rsidRDefault="00700F63">
      <w:pPr>
        <w:sectPr w:rsidR="00700F63" w:rsidSect="00700F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00F63" w:rsidRDefault="00700F63"/>
    <w:p w:rsidR="00700F63" w:rsidRDefault="00700F63"/>
    <w:sectPr w:rsidR="0070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F2C"/>
    <w:multiLevelType w:val="hybridMultilevel"/>
    <w:tmpl w:val="D4FEA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0E56"/>
    <w:multiLevelType w:val="hybridMultilevel"/>
    <w:tmpl w:val="1F0EB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74904"/>
    <w:multiLevelType w:val="hybridMultilevel"/>
    <w:tmpl w:val="9A367C8A"/>
    <w:lvl w:ilvl="0" w:tplc="0CE2742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5D"/>
    <w:rsid w:val="00261E6D"/>
    <w:rsid w:val="0029113A"/>
    <w:rsid w:val="00700F63"/>
    <w:rsid w:val="007335CE"/>
    <w:rsid w:val="0090733D"/>
    <w:rsid w:val="009B3BD7"/>
    <w:rsid w:val="00A23DA2"/>
    <w:rsid w:val="00BC5F5D"/>
    <w:rsid w:val="00E1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6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0F63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700F63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F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0F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0F63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700F63"/>
    <w:pPr>
      <w:jc w:val="center"/>
    </w:pPr>
    <w:rPr>
      <w:bCs w:val="0"/>
    </w:rPr>
  </w:style>
  <w:style w:type="character" w:customStyle="1" w:styleId="a5">
    <w:name w:val="Основной текст Знак"/>
    <w:basedOn w:val="a0"/>
    <w:link w:val="a4"/>
    <w:semiHidden/>
    <w:rsid w:val="00700F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F63"/>
    <w:rPr>
      <w:rFonts w:ascii="Tahoma" w:eastAsia="Times New Roman" w:hAnsi="Tahoma" w:cs="Tahoma"/>
      <w:bCs/>
      <w:sz w:val="16"/>
      <w:szCs w:val="16"/>
      <w:lang w:eastAsia="ru-RU"/>
    </w:rPr>
  </w:style>
  <w:style w:type="table" w:styleId="a8">
    <w:name w:val="Table Grid"/>
    <w:basedOn w:val="a1"/>
    <w:uiPriority w:val="59"/>
    <w:rsid w:val="0090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6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0F63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700F63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F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0F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0F63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700F63"/>
    <w:pPr>
      <w:jc w:val="center"/>
    </w:pPr>
    <w:rPr>
      <w:bCs w:val="0"/>
    </w:rPr>
  </w:style>
  <w:style w:type="character" w:customStyle="1" w:styleId="a5">
    <w:name w:val="Основной текст Знак"/>
    <w:basedOn w:val="a0"/>
    <w:link w:val="a4"/>
    <w:semiHidden/>
    <w:rsid w:val="00700F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F63"/>
    <w:rPr>
      <w:rFonts w:ascii="Tahoma" w:eastAsia="Times New Roman" w:hAnsi="Tahoma" w:cs="Tahoma"/>
      <w:bCs/>
      <w:sz w:val="16"/>
      <w:szCs w:val="16"/>
      <w:lang w:eastAsia="ru-RU"/>
    </w:rPr>
  </w:style>
  <w:style w:type="table" w:styleId="a8">
    <w:name w:val="Table Grid"/>
    <w:basedOn w:val="a1"/>
    <w:uiPriority w:val="59"/>
    <w:rsid w:val="0090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hernyshevo_shkola" TargetMode="External"/><Relationship Id="rId13" Type="http://schemas.openxmlformats.org/officeDocument/2006/relationships/hyperlink" Target="https://belinskogo1.penzschool.ru/news-svc/item?id=248253&amp;lang=ru&amp;type=news&amp;site_type=school" TargetMode="External"/><Relationship Id="rId18" Type="http://schemas.openxmlformats.org/officeDocument/2006/relationships/hyperlink" Target="https://bel-pushanino.penzschool.ru/news-svc/item?id=247392&amp;lang=ru&amp;type=news&amp;site_type=schoo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el-selstudentki.penzschool.ru/news-svc/item?id=247338&amp;lang=ru&amp;type=news&amp;site_type=school" TargetMode="External"/><Relationship Id="rId7" Type="http://schemas.openxmlformats.org/officeDocument/2006/relationships/hyperlink" Target="https://nevezhkino.penzschool.ru/news-svc/item?id=245965&amp;lang=ru&amp;type=news&amp;site_type=school" TargetMode="External"/><Relationship Id="rId12" Type="http://schemas.openxmlformats.org/officeDocument/2006/relationships/hyperlink" Target="https://sh2-belinskiy.penzschool.ru/news-svc/item?id=247963&amp;lang=ru&amp;type=news&amp;site_type=school" TargetMode="External"/><Relationship Id="rId17" Type="http://schemas.openxmlformats.org/officeDocument/2006/relationships/hyperlink" Target="https://bel-pushanino.penzschool.ru/news-svc/item?id=247720&amp;lang=ru&amp;type=news&amp;site_type=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im-belinsk.penzschool.ru/news-svc/item?id=241530&amp;lang=ru&amp;type=news&amp;site_type=school" TargetMode="External"/><Relationship Id="rId20" Type="http://schemas.openxmlformats.org/officeDocument/2006/relationships/hyperlink" Target="https://bel-selstudentki.penzschool.ru/news-svc/item?id=247339&amp;lang=ru&amp;type=news&amp;site_type=schoo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h2-belinskiy.penzschool.ru/news-svc/item?id=247965&amp;lang=ru&amp;type=news&amp;site_type=schoo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el-svishchevka.penzschoo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h2-belinskiy.penzschool.ru/news-svc/item?id=247962&amp;lang=ru&amp;type=news&amp;site_type=school" TargetMode="External"/><Relationship Id="rId19" Type="http://schemas.openxmlformats.org/officeDocument/2006/relationships/hyperlink" Target="https://bel-pushanino.penzschool.ru/news-svc/item?id=240849&amp;lang=ru&amp;type=news&amp;site_type=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2-belinskiy.penzschool.ru/news-svc/item?id=247956&amp;lang=ru&amp;type=news&amp;site_type=school" TargetMode="External"/><Relationship Id="rId14" Type="http://schemas.openxmlformats.org/officeDocument/2006/relationships/hyperlink" Target="https://nevezhkino.penzschool.ru/news-svc/item?id=247297&amp;lang=ru&amp;type=news&amp;site_type=school" TargetMode="External"/><Relationship Id="rId22" Type="http://schemas.openxmlformats.org/officeDocument/2006/relationships/hyperlink" Target="https://bel-selstudentki.penzschool.ru/news-svc/item?id=247910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dcterms:created xsi:type="dcterms:W3CDTF">2023-01-24T12:20:00Z</dcterms:created>
  <dcterms:modified xsi:type="dcterms:W3CDTF">2023-01-24T12:20:00Z</dcterms:modified>
</cp:coreProperties>
</file>